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EA0B4" w14:textId="65AD7D09" w:rsidR="00B95E5C" w:rsidRPr="00B82372" w:rsidRDefault="00292D0E" w:rsidP="00B95E5C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B82372">
        <w:rPr>
          <w:rFonts w:ascii="Arial Narrow" w:hAnsi="Arial Narrow"/>
          <w:b/>
          <w:bCs/>
          <w:sz w:val="36"/>
          <w:szCs w:val="36"/>
        </w:rPr>
        <w:t>Youth Tour 20</w:t>
      </w:r>
      <w:r w:rsidR="002009EC" w:rsidRPr="00B82372">
        <w:rPr>
          <w:rFonts w:ascii="Arial Narrow" w:hAnsi="Arial Narrow"/>
          <w:b/>
          <w:bCs/>
          <w:sz w:val="36"/>
          <w:szCs w:val="36"/>
        </w:rPr>
        <w:t>20</w:t>
      </w:r>
    </w:p>
    <w:p w14:paraId="4BA2BAAE" w14:textId="77777777" w:rsidR="00B82372" w:rsidRDefault="00B82372" w:rsidP="00B95E5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747E48B" w14:textId="4037E4B9" w:rsidR="00292D0E" w:rsidRDefault="00292D0E" w:rsidP="00B95E5C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Dates: June </w:t>
      </w:r>
      <w:r w:rsidR="002009EC">
        <w:rPr>
          <w:rFonts w:ascii="Arial Narrow" w:hAnsi="Arial Narrow"/>
          <w:b/>
          <w:bCs/>
          <w:sz w:val="24"/>
          <w:szCs w:val="24"/>
        </w:rPr>
        <w:t>20-26</w:t>
      </w:r>
      <w:r w:rsidR="004561E0">
        <w:rPr>
          <w:rFonts w:ascii="Arial Narrow" w:hAnsi="Arial Narrow"/>
          <w:b/>
          <w:bCs/>
          <w:sz w:val="24"/>
          <w:szCs w:val="24"/>
        </w:rPr>
        <w:t>, 20</w:t>
      </w:r>
      <w:r w:rsidR="002009EC">
        <w:rPr>
          <w:rFonts w:ascii="Arial Narrow" w:hAnsi="Arial Narrow"/>
          <w:b/>
          <w:bCs/>
          <w:sz w:val="24"/>
          <w:szCs w:val="24"/>
        </w:rPr>
        <w:t>20</w:t>
      </w:r>
      <w:r>
        <w:rPr>
          <w:rFonts w:ascii="Arial Narrow" w:hAnsi="Arial Narrow"/>
          <w:b/>
          <w:bCs/>
          <w:sz w:val="24"/>
          <w:szCs w:val="24"/>
        </w:rPr>
        <w:t xml:space="preserve"> with a</w:t>
      </w:r>
      <w:r w:rsidR="00B4753A">
        <w:rPr>
          <w:rFonts w:ascii="Arial Narrow" w:hAnsi="Arial Narrow"/>
          <w:b/>
          <w:bCs/>
          <w:sz w:val="24"/>
          <w:szCs w:val="24"/>
        </w:rPr>
        <w:t xml:space="preserve"> mandatory</w:t>
      </w:r>
      <w:r>
        <w:rPr>
          <w:rFonts w:ascii="Arial Narrow" w:hAnsi="Arial Narrow"/>
          <w:b/>
          <w:bCs/>
          <w:sz w:val="24"/>
          <w:szCs w:val="24"/>
        </w:rPr>
        <w:t xml:space="preserve"> orientation m</w:t>
      </w:r>
      <w:r w:rsidR="004561E0">
        <w:rPr>
          <w:rFonts w:ascii="Arial Narrow" w:hAnsi="Arial Narrow"/>
          <w:b/>
          <w:bCs/>
          <w:sz w:val="24"/>
          <w:szCs w:val="24"/>
        </w:rPr>
        <w:t xml:space="preserve">eeting in Great Falls on June </w:t>
      </w:r>
      <w:r w:rsidR="002009EC">
        <w:rPr>
          <w:rFonts w:ascii="Arial Narrow" w:hAnsi="Arial Narrow"/>
          <w:b/>
          <w:bCs/>
          <w:sz w:val="24"/>
          <w:szCs w:val="24"/>
        </w:rPr>
        <w:t>19</w:t>
      </w:r>
      <w:r w:rsidR="004561E0">
        <w:rPr>
          <w:rFonts w:ascii="Arial Narrow" w:hAnsi="Arial Narrow"/>
          <w:b/>
          <w:bCs/>
          <w:sz w:val="24"/>
          <w:szCs w:val="24"/>
        </w:rPr>
        <w:t>, 20</w:t>
      </w:r>
      <w:r w:rsidR="002009EC">
        <w:rPr>
          <w:rFonts w:ascii="Arial Narrow" w:hAnsi="Arial Narrow"/>
          <w:b/>
          <w:bCs/>
          <w:sz w:val="24"/>
          <w:szCs w:val="24"/>
        </w:rPr>
        <w:t>20</w:t>
      </w:r>
    </w:p>
    <w:p w14:paraId="5C178974" w14:textId="5B6868AE" w:rsidR="00292D0E" w:rsidRDefault="00292D0E" w:rsidP="00B95E5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F84AF34" w14:textId="77777777" w:rsidR="00B82372" w:rsidRDefault="00B82372" w:rsidP="00B95E5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E0102A2" w14:textId="50639463" w:rsidR="00292D0E" w:rsidRDefault="00F76C39" w:rsidP="00B95E5C">
      <w:pPr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The essay topic for the 20</w:t>
      </w:r>
      <w:r w:rsidR="002009EC">
        <w:rPr>
          <w:rFonts w:ascii="Arial Narrow" w:hAnsi="Arial Narrow"/>
          <w:bCs/>
          <w:sz w:val="24"/>
          <w:szCs w:val="24"/>
        </w:rPr>
        <w:t>20</w:t>
      </w:r>
      <w:r w:rsidR="00292D0E">
        <w:rPr>
          <w:rFonts w:ascii="Arial Narrow" w:hAnsi="Arial Narrow"/>
          <w:bCs/>
          <w:sz w:val="24"/>
          <w:szCs w:val="24"/>
        </w:rPr>
        <w:t xml:space="preserve"> Youth Tour is:</w:t>
      </w:r>
    </w:p>
    <w:p w14:paraId="7AF0099B" w14:textId="77777777" w:rsidR="00B82372" w:rsidRDefault="00B82372" w:rsidP="00B95E5C">
      <w:pPr>
        <w:jc w:val="center"/>
        <w:rPr>
          <w:rFonts w:ascii="Arial Narrow" w:hAnsi="Arial Narrow"/>
          <w:bCs/>
          <w:sz w:val="24"/>
          <w:szCs w:val="24"/>
        </w:rPr>
      </w:pPr>
    </w:p>
    <w:p w14:paraId="3784D1CC" w14:textId="77777777" w:rsidR="002009EC" w:rsidRPr="002009EC" w:rsidRDefault="002009EC" w:rsidP="002009EC">
      <w:pPr>
        <w:jc w:val="center"/>
        <w:rPr>
          <w:rFonts w:ascii="Arial Narrow" w:hAnsi="Arial Narrow" w:cs="Times New Roman"/>
          <w:bCs/>
          <w:i/>
          <w:sz w:val="24"/>
          <w:szCs w:val="24"/>
        </w:rPr>
      </w:pPr>
      <w:r w:rsidRPr="002009EC">
        <w:rPr>
          <w:rFonts w:ascii="Arial Narrow" w:hAnsi="Arial Narrow" w:cs="Times New Roman"/>
          <w:bCs/>
          <w:i/>
          <w:sz w:val="24"/>
          <w:szCs w:val="24"/>
        </w:rPr>
        <w:t>How can electricity be used to save and improve lives, especially in developing nations?</w:t>
      </w:r>
    </w:p>
    <w:p w14:paraId="40663CF7" w14:textId="77777777" w:rsidR="00292D0E" w:rsidRPr="00467129" w:rsidRDefault="00292D0E" w:rsidP="00B95E5C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2D3D9ABC" w14:textId="77777777" w:rsidR="00292D0E" w:rsidRDefault="00292D0E" w:rsidP="00B95E5C">
      <w:pPr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</w:p>
    <w:p w14:paraId="2F65F152" w14:textId="09489B70" w:rsidR="00292D0E" w:rsidRPr="00292D0E" w:rsidRDefault="00292D0E" w:rsidP="00B95E5C">
      <w:pPr>
        <w:jc w:val="center"/>
        <w:rPr>
          <w:rFonts w:ascii="Arial Narrow" w:hAnsi="Arial Narrow"/>
          <w:bCs/>
          <w:sz w:val="24"/>
          <w:szCs w:val="24"/>
        </w:rPr>
      </w:pPr>
      <w:r w:rsidRPr="00292D0E">
        <w:rPr>
          <w:rFonts w:ascii="Arial Narrow" w:hAnsi="Arial Narrow"/>
          <w:b/>
          <w:bCs/>
          <w:sz w:val="24"/>
          <w:szCs w:val="24"/>
        </w:rPr>
        <w:t>Date ess</w:t>
      </w:r>
      <w:r>
        <w:rPr>
          <w:rFonts w:ascii="Arial Narrow" w:hAnsi="Arial Narrow"/>
          <w:b/>
          <w:bCs/>
          <w:sz w:val="24"/>
          <w:szCs w:val="24"/>
        </w:rPr>
        <w:t xml:space="preserve">ay due at your local cooperative: </w:t>
      </w:r>
      <w:r w:rsidR="002009EC">
        <w:rPr>
          <w:rFonts w:ascii="Arial Narrow" w:hAnsi="Arial Narrow"/>
          <w:bCs/>
          <w:sz w:val="24"/>
          <w:szCs w:val="24"/>
        </w:rPr>
        <w:t>November</w:t>
      </w:r>
      <w:r w:rsidR="00F76C39">
        <w:rPr>
          <w:rFonts w:ascii="Arial Narrow" w:hAnsi="Arial Narrow"/>
          <w:bCs/>
          <w:sz w:val="24"/>
          <w:szCs w:val="24"/>
        </w:rPr>
        <w:t xml:space="preserve"> </w:t>
      </w:r>
      <w:r w:rsidR="002009EC">
        <w:rPr>
          <w:rFonts w:ascii="Arial Narrow" w:hAnsi="Arial Narrow"/>
          <w:bCs/>
          <w:sz w:val="24"/>
          <w:szCs w:val="24"/>
        </w:rPr>
        <w:t>29</w:t>
      </w:r>
      <w:r w:rsidR="00F76C39">
        <w:rPr>
          <w:rFonts w:ascii="Arial Narrow" w:hAnsi="Arial Narrow"/>
          <w:bCs/>
          <w:sz w:val="24"/>
          <w:szCs w:val="24"/>
        </w:rPr>
        <w:t>, 201</w:t>
      </w:r>
      <w:r w:rsidR="002009EC">
        <w:rPr>
          <w:rFonts w:ascii="Arial Narrow" w:hAnsi="Arial Narrow"/>
          <w:bCs/>
          <w:sz w:val="24"/>
          <w:szCs w:val="24"/>
        </w:rPr>
        <w:t>9</w:t>
      </w:r>
      <w:r>
        <w:rPr>
          <w:rFonts w:ascii="Arial Narrow" w:hAnsi="Arial Narrow"/>
          <w:bCs/>
          <w:sz w:val="24"/>
          <w:szCs w:val="24"/>
        </w:rPr>
        <w:t xml:space="preserve"> – contact your local cooperative for details; some cooperatives do not use the essay contest to select their participant.</w:t>
      </w:r>
    </w:p>
    <w:p w14:paraId="74E79427" w14:textId="77777777" w:rsidR="00292D0E" w:rsidRDefault="00292D0E" w:rsidP="00B95E5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32B934D" w14:textId="77777777" w:rsidR="00292D0E" w:rsidRDefault="00292D0E" w:rsidP="00B95E5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9BEE9FB" w14:textId="77777777" w:rsidR="00292D0E" w:rsidRDefault="00292D0E" w:rsidP="00B95E5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C232982" w14:textId="77777777" w:rsidR="00B95E5C" w:rsidRPr="00292D0E" w:rsidRDefault="00B95E5C" w:rsidP="00B95E5C">
      <w:pPr>
        <w:jc w:val="center"/>
        <w:rPr>
          <w:rFonts w:ascii="Arial Narrow" w:hAnsi="Arial Narrow"/>
          <w:b/>
          <w:bCs/>
          <w:smallCaps/>
          <w:sz w:val="24"/>
          <w:szCs w:val="24"/>
          <w:u w:val="single"/>
        </w:rPr>
      </w:pPr>
      <w:r w:rsidRPr="00292D0E">
        <w:rPr>
          <w:rFonts w:ascii="Arial Narrow" w:hAnsi="Arial Narrow"/>
          <w:b/>
          <w:bCs/>
          <w:smallCaps/>
          <w:sz w:val="24"/>
          <w:szCs w:val="24"/>
          <w:u w:val="single"/>
        </w:rPr>
        <w:t>Youth Tour Contest Rules</w:t>
      </w:r>
    </w:p>
    <w:p w14:paraId="4BFC4C93" w14:textId="77777777" w:rsidR="00B95E5C" w:rsidRPr="00B95E5C" w:rsidRDefault="00B95E5C" w:rsidP="00B95E5C">
      <w:pPr>
        <w:jc w:val="center"/>
        <w:rPr>
          <w:rFonts w:ascii="Arial Narrow" w:hAnsi="Arial Narrow"/>
          <w:b/>
          <w:bCs/>
          <w:smallCaps/>
          <w:sz w:val="24"/>
          <w:szCs w:val="24"/>
        </w:rPr>
      </w:pPr>
    </w:p>
    <w:p w14:paraId="29126FE8" w14:textId="77777777" w:rsidR="00B95E5C" w:rsidRDefault="00B95E5C" w:rsidP="00B95E5C">
      <w:pPr>
        <w:jc w:val="center"/>
        <w:rPr>
          <w:rFonts w:ascii="Arial Narrow" w:hAnsi="Arial Narrow"/>
          <w:sz w:val="24"/>
          <w:szCs w:val="24"/>
        </w:rPr>
      </w:pPr>
    </w:p>
    <w:p w14:paraId="435BDC37" w14:textId="1CF17A97" w:rsidR="00B95E5C" w:rsidRDefault="00B95E5C" w:rsidP="00B95E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student must be a junior or senior in high school in the fall of 20</w:t>
      </w:r>
      <w:r w:rsidR="002009EC">
        <w:rPr>
          <w:sz w:val="24"/>
          <w:szCs w:val="24"/>
        </w:rPr>
        <w:t>20</w:t>
      </w:r>
      <w:r w:rsidR="00D424EF">
        <w:rPr>
          <w:sz w:val="24"/>
          <w:szCs w:val="24"/>
        </w:rPr>
        <w:t>.</w:t>
      </w:r>
      <w:r w:rsidR="00F76C39">
        <w:rPr>
          <w:sz w:val="24"/>
          <w:szCs w:val="24"/>
        </w:rPr>
        <w:t xml:space="preserve"> (Currently a sophomore or junior).</w:t>
      </w:r>
    </w:p>
    <w:p w14:paraId="361C0804" w14:textId="77777777" w:rsidR="00B95E5C" w:rsidRDefault="00B95E5C" w:rsidP="00B95E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 cannot be a prior winner of the youth tour.</w:t>
      </w:r>
    </w:p>
    <w:p w14:paraId="6C6C59B7" w14:textId="77777777" w:rsidR="00B95E5C" w:rsidRDefault="00B95E5C" w:rsidP="00B95E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student and/or parent or guardian must be served by a rural electric cooperative that is a member of Montana Electric Cooperatives’ Association</w:t>
      </w:r>
      <w:r w:rsidR="00D424EF">
        <w:rPr>
          <w:sz w:val="24"/>
          <w:szCs w:val="24"/>
        </w:rPr>
        <w:t>.</w:t>
      </w:r>
    </w:p>
    <w:p w14:paraId="7B96F568" w14:textId="23FA7BB4" w:rsidR="005002B9" w:rsidRDefault="00B95E5C" w:rsidP="005002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student must write an essay on the following topic (for those cooperatives using the essay to select their representative)</w:t>
      </w:r>
      <w:r w:rsidR="00B82372">
        <w:rPr>
          <w:sz w:val="24"/>
          <w:szCs w:val="24"/>
        </w:rPr>
        <w:t>:</w:t>
      </w:r>
    </w:p>
    <w:p w14:paraId="07A08CD9" w14:textId="5F4BD77E" w:rsidR="005002B9" w:rsidRPr="005002B9" w:rsidRDefault="005002B9" w:rsidP="005002B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002B9">
        <w:rPr>
          <w:sz w:val="24"/>
          <w:szCs w:val="24"/>
        </w:rPr>
        <w:t>“</w:t>
      </w:r>
      <w:r w:rsidRPr="005002B9">
        <w:rPr>
          <w:bCs/>
          <w:i/>
          <w:sz w:val="24"/>
          <w:szCs w:val="24"/>
        </w:rPr>
        <w:t>How can electricity be used to save and improve lives, especially in developing nations?</w:t>
      </w:r>
      <w:r w:rsidRPr="005002B9">
        <w:rPr>
          <w:bCs/>
          <w:i/>
          <w:sz w:val="24"/>
          <w:szCs w:val="24"/>
        </w:rPr>
        <w:t>”</w:t>
      </w:r>
    </w:p>
    <w:p w14:paraId="192EE7AE" w14:textId="6E8FC7D0" w:rsidR="00B95E5C" w:rsidRDefault="00B95E5C" w:rsidP="00B95E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Essays must include a cover page with the student’s name, address, telephone number and the name of their rural electric cooperative and a copy of the attached application</w:t>
      </w:r>
      <w:r w:rsidR="00B82372">
        <w:rPr>
          <w:sz w:val="24"/>
          <w:szCs w:val="24"/>
        </w:rPr>
        <w:t>.</w:t>
      </w:r>
    </w:p>
    <w:p w14:paraId="377AC312" w14:textId="77777777" w:rsidR="00D56949" w:rsidRDefault="00D56949"/>
    <w:p w14:paraId="7B9A609A" w14:textId="77777777" w:rsidR="00D540C5" w:rsidRDefault="00D540C5"/>
    <w:sectPr w:rsidR="00D540C5" w:rsidSect="00D56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A26"/>
    <w:multiLevelType w:val="hybridMultilevel"/>
    <w:tmpl w:val="0A56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59A"/>
    <w:multiLevelType w:val="hybridMultilevel"/>
    <w:tmpl w:val="F42A7998"/>
    <w:lvl w:ilvl="0" w:tplc="4C560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5C"/>
    <w:rsid w:val="00035FE4"/>
    <w:rsid w:val="00081114"/>
    <w:rsid w:val="000A23A5"/>
    <w:rsid w:val="000C1FCB"/>
    <w:rsid w:val="000C274C"/>
    <w:rsid w:val="000C2E96"/>
    <w:rsid w:val="00110634"/>
    <w:rsid w:val="00117927"/>
    <w:rsid w:val="001306F3"/>
    <w:rsid w:val="00143AB0"/>
    <w:rsid w:val="0015454C"/>
    <w:rsid w:val="0016029C"/>
    <w:rsid w:val="001A0748"/>
    <w:rsid w:val="001C6F49"/>
    <w:rsid w:val="001E0510"/>
    <w:rsid w:val="001F2286"/>
    <w:rsid w:val="001F7365"/>
    <w:rsid w:val="002009EC"/>
    <w:rsid w:val="0022190A"/>
    <w:rsid w:val="0024115C"/>
    <w:rsid w:val="002653D9"/>
    <w:rsid w:val="002662BA"/>
    <w:rsid w:val="00292D0E"/>
    <w:rsid w:val="00295893"/>
    <w:rsid w:val="002B41AD"/>
    <w:rsid w:val="002D1710"/>
    <w:rsid w:val="002D7A42"/>
    <w:rsid w:val="002E0C54"/>
    <w:rsid w:val="002F52CD"/>
    <w:rsid w:val="00325BF3"/>
    <w:rsid w:val="00342DE7"/>
    <w:rsid w:val="00381BAB"/>
    <w:rsid w:val="003A4D9D"/>
    <w:rsid w:val="003B42B1"/>
    <w:rsid w:val="0040546F"/>
    <w:rsid w:val="00422EF4"/>
    <w:rsid w:val="004561E0"/>
    <w:rsid w:val="00467129"/>
    <w:rsid w:val="00495BA4"/>
    <w:rsid w:val="004E161D"/>
    <w:rsid w:val="005002B9"/>
    <w:rsid w:val="00506C19"/>
    <w:rsid w:val="00510FD5"/>
    <w:rsid w:val="00520F8B"/>
    <w:rsid w:val="005502C7"/>
    <w:rsid w:val="00591659"/>
    <w:rsid w:val="005D5F90"/>
    <w:rsid w:val="0061703D"/>
    <w:rsid w:val="0064619F"/>
    <w:rsid w:val="006637D5"/>
    <w:rsid w:val="00665659"/>
    <w:rsid w:val="006A5EC3"/>
    <w:rsid w:val="006B5DD1"/>
    <w:rsid w:val="006C6CD8"/>
    <w:rsid w:val="006D2503"/>
    <w:rsid w:val="006F1FD4"/>
    <w:rsid w:val="00723D4C"/>
    <w:rsid w:val="007353BB"/>
    <w:rsid w:val="00751D90"/>
    <w:rsid w:val="007A6A39"/>
    <w:rsid w:val="007D3B41"/>
    <w:rsid w:val="007D5056"/>
    <w:rsid w:val="007E69DE"/>
    <w:rsid w:val="007F1771"/>
    <w:rsid w:val="007F6DA9"/>
    <w:rsid w:val="008145CE"/>
    <w:rsid w:val="0083471E"/>
    <w:rsid w:val="00865223"/>
    <w:rsid w:val="00867C41"/>
    <w:rsid w:val="008704E8"/>
    <w:rsid w:val="008759B7"/>
    <w:rsid w:val="0088082A"/>
    <w:rsid w:val="008A5E8B"/>
    <w:rsid w:val="008B6679"/>
    <w:rsid w:val="008C5FD8"/>
    <w:rsid w:val="008E1A7A"/>
    <w:rsid w:val="008E47E8"/>
    <w:rsid w:val="008F3642"/>
    <w:rsid w:val="008F3F22"/>
    <w:rsid w:val="00904519"/>
    <w:rsid w:val="00904C4C"/>
    <w:rsid w:val="00931F3D"/>
    <w:rsid w:val="009579BE"/>
    <w:rsid w:val="009A4E26"/>
    <w:rsid w:val="009B42B5"/>
    <w:rsid w:val="009C1B27"/>
    <w:rsid w:val="009E5935"/>
    <w:rsid w:val="009F3AC4"/>
    <w:rsid w:val="00A36232"/>
    <w:rsid w:val="00A71D14"/>
    <w:rsid w:val="00A923A5"/>
    <w:rsid w:val="00AA283C"/>
    <w:rsid w:val="00AB5D21"/>
    <w:rsid w:val="00AB5EEA"/>
    <w:rsid w:val="00B4753A"/>
    <w:rsid w:val="00B6726B"/>
    <w:rsid w:val="00B82372"/>
    <w:rsid w:val="00B92321"/>
    <w:rsid w:val="00B95E5C"/>
    <w:rsid w:val="00BB7EE2"/>
    <w:rsid w:val="00BC7D73"/>
    <w:rsid w:val="00BE18DD"/>
    <w:rsid w:val="00BF6ADD"/>
    <w:rsid w:val="00C317D8"/>
    <w:rsid w:val="00CD575A"/>
    <w:rsid w:val="00CF21D2"/>
    <w:rsid w:val="00CF4762"/>
    <w:rsid w:val="00D04E6E"/>
    <w:rsid w:val="00D12451"/>
    <w:rsid w:val="00D424EF"/>
    <w:rsid w:val="00D479AB"/>
    <w:rsid w:val="00D540C5"/>
    <w:rsid w:val="00D56949"/>
    <w:rsid w:val="00D627EC"/>
    <w:rsid w:val="00D6634A"/>
    <w:rsid w:val="00DB1633"/>
    <w:rsid w:val="00DB1D1B"/>
    <w:rsid w:val="00DF66D2"/>
    <w:rsid w:val="00E120E8"/>
    <w:rsid w:val="00E57942"/>
    <w:rsid w:val="00E84A03"/>
    <w:rsid w:val="00EB3CB9"/>
    <w:rsid w:val="00EC701C"/>
    <w:rsid w:val="00EF5F95"/>
    <w:rsid w:val="00F2421A"/>
    <w:rsid w:val="00F3000E"/>
    <w:rsid w:val="00F60588"/>
    <w:rsid w:val="00F76C39"/>
    <w:rsid w:val="00F8436A"/>
    <w:rsid w:val="00F95036"/>
    <w:rsid w:val="00F951F3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E327"/>
  <w15:docId w15:val="{CBBE9B30-AED8-434A-8801-47051B45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ind w:left="83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B9"/>
    <w:pPr>
      <w:ind w:left="0"/>
    </w:pPr>
    <w:rPr>
      <w:rFonts w:ascii="Calibri" w:eastAsiaTheme="minorHAns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9D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9DE"/>
    <w:rPr>
      <w:rFonts w:ascii="Arial Narrow" w:eastAsiaTheme="majorEastAsia" w:hAnsi="Arial Narrow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qFormat/>
    <w:rsid w:val="00F8436A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8436A"/>
    <w:rPr>
      <w:rFonts w:ascii="Arial Narrow" w:hAnsi="Arial Narrow" w:cs="Times New Roman"/>
      <w:spacing w:val="-5"/>
      <w:sz w:val="16"/>
      <w:szCs w:val="20"/>
    </w:rPr>
  </w:style>
  <w:style w:type="paragraph" w:styleId="EnvelopeAddress">
    <w:name w:val="envelope address"/>
    <w:basedOn w:val="Normal"/>
    <w:autoRedefine/>
    <w:uiPriority w:val="99"/>
    <w:unhideWhenUsed/>
    <w:rsid w:val="00D479A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character" w:styleId="Emphasis">
    <w:name w:val="Emphasis"/>
    <w:basedOn w:val="DefaultParagraphFont"/>
    <w:uiPriority w:val="20"/>
    <w:qFormat/>
    <w:rsid w:val="007E69DE"/>
    <w:rPr>
      <w:rFonts w:ascii="Arial Narrow" w:hAnsi="Arial Narrow"/>
      <w:i/>
      <w:iCs/>
    </w:rPr>
  </w:style>
  <w:style w:type="paragraph" w:styleId="NoSpacing">
    <w:name w:val="No Spacing"/>
    <w:uiPriority w:val="1"/>
    <w:qFormat/>
    <w:rsid w:val="007E69DE"/>
    <w:pPr>
      <w:ind w:left="0"/>
    </w:pPr>
    <w:rPr>
      <w:rFonts w:ascii="Arial Narrow" w:hAnsi="Arial Narrow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69D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E69DE"/>
    <w:rPr>
      <w:rFonts w:ascii="Arial Narrow" w:eastAsiaTheme="majorEastAsia" w:hAnsi="Arial Narrow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9DE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9DE"/>
    <w:rPr>
      <w:rFonts w:ascii="Arial Narrow" w:eastAsiaTheme="majorEastAsia" w:hAnsi="Arial Narrow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E69DE"/>
    <w:rPr>
      <w:rFonts w:ascii="Arial Narrow" w:hAnsi="Arial Narrow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9DE"/>
    <w:rPr>
      <w:rFonts w:ascii="Arial Narrow" w:hAnsi="Arial Narrow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E69DE"/>
    <w:rPr>
      <w:rFonts w:ascii="Arial Narrow" w:hAnsi="Arial Narrow"/>
      <w:b/>
      <w:bCs/>
    </w:rPr>
  </w:style>
  <w:style w:type="character" w:styleId="SubtleReference">
    <w:name w:val="Subtle Reference"/>
    <w:basedOn w:val="DefaultParagraphFont"/>
    <w:uiPriority w:val="31"/>
    <w:qFormat/>
    <w:rsid w:val="007E69DE"/>
    <w:rPr>
      <w:rFonts w:ascii="Arial Narrow" w:hAnsi="Arial Narrow"/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B95E5C"/>
    <w:pPr>
      <w:spacing w:after="200" w:line="276" w:lineRule="auto"/>
      <w:ind w:left="720"/>
    </w:pPr>
    <w:rPr>
      <w:rFonts w:ascii="Arial Narrow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</dc:creator>
  <cp:lastModifiedBy>Kirk Lundby</cp:lastModifiedBy>
  <cp:revision>7</cp:revision>
  <dcterms:created xsi:type="dcterms:W3CDTF">2019-08-15T16:20:00Z</dcterms:created>
  <dcterms:modified xsi:type="dcterms:W3CDTF">2019-08-15T16:29:00Z</dcterms:modified>
</cp:coreProperties>
</file>